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0A" w:rsidRPr="00CD4A48" w:rsidRDefault="00CD4A48" w:rsidP="00CD4A48">
      <w:pPr>
        <w:spacing w:after="0"/>
        <w:jc w:val="right"/>
        <w:rPr>
          <w:b/>
        </w:rPr>
      </w:pPr>
      <w:r w:rsidRPr="00CD4A48">
        <w:rPr>
          <w:b/>
        </w:rPr>
        <w:t>Larkspur Book Exchange</w:t>
      </w:r>
    </w:p>
    <w:p w:rsidR="00CD4A48" w:rsidRDefault="00CD4A48" w:rsidP="00CD4A48">
      <w:pPr>
        <w:spacing w:after="0"/>
        <w:jc w:val="right"/>
      </w:pPr>
      <w:r>
        <w:t>Contact:   Krystine Cramer</w:t>
      </w:r>
    </w:p>
    <w:p w:rsidR="00CD4A48" w:rsidRDefault="00CD4A48" w:rsidP="00CD4A48">
      <w:pPr>
        <w:spacing w:after="0"/>
        <w:jc w:val="right"/>
      </w:pPr>
      <w:r>
        <w:t>413-348-3579</w:t>
      </w:r>
    </w:p>
    <w:p w:rsidR="00CD4A48" w:rsidRDefault="00CD4A48" w:rsidP="00CD4A48">
      <w:pPr>
        <w:spacing w:after="0"/>
        <w:jc w:val="right"/>
      </w:pPr>
      <w:r>
        <w:t>Cindy Cramer</w:t>
      </w:r>
    </w:p>
    <w:p w:rsidR="00CD4A48" w:rsidRDefault="00CD4A48" w:rsidP="00CD4A48">
      <w:pPr>
        <w:spacing w:after="0"/>
        <w:jc w:val="right"/>
      </w:pPr>
      <w:r>
        <w:t>303-681-3046</w:t>
      </w:r>
    </w:p>
    <w:p w:rsidR="00CD4A48" w:rsidRDefault="00CD4A48" w:rsidP="00CD4A48">
      <w:pPr>
        <w:spacing w:after="0"/>
        <w:jc w:val="right"/>
      </w:pPr>
    </w:p>
    <w:p w:rsidR="00CD4A48" w:rsidRDefault="00CD4A48" w:rsidP="00CD4A48">
      <w:pPr>
        <w:spacing w:after="0"/>
        <w:jc w:val="center"/>
        <w:rPr>
          <w:b/>
          <w:sz w:val="32"/>
          <w:szCs w:val="32"/>
        </w:rPr>
      </w:pPr>
      <w:r w:rsidRPr="00CD4A48">
        <w:rPr>
          <w:b/>
          <w:sz w:val="32"/>
          <w:szCs w:val="32"/>
        </w:rPr>
        <w:t>Local Author to Read and Sign New Children’s Book</w:t>
      </w:r>
    </w:p>
    <w:p w:rsidR="00CD4A48" w:rsidRPr="004636EA" w:rsidRDefault="00CD4A48" w:rsidP="004636EA">
      <w:pPr>
        <w:spacing w:after="160"/>
      </w:pPr>
      <w:bookmarkStart w:id="0" w:name="_GoBack"/>
      <w:bookmarkEnd w:id="0"/>
      <w:r w:rsidRPr="004636EA">
        <w:t>“To parents, grandparents, teachers, and other kindred spirits who read aloud to children….share a story, remember the moment.”</w:t>
      </w:r>
    </w:p>
    <w:p w:rsidR="00CD4A48" w:rsidRPr="004636EA" w:rsidRDefault="00CD4A48" w:rsidP="004636EA">
      <w:pPr>
        <w:spacing w:after="160"/>
      </w:pPr>
      <w:r w:rsidRPr="004636EA">
        <w:t xml:space="preserve">Thus begins local author Jim Collier’s new children’s book, </w:t>
      </w:r>
      <w:r w:rsidRPr="00951931">
        <w:rPr>
          <w:b/>
          <w:i/>
        </w:rPr>
        <w:t>The World Was Flat</w:t>
      </w:r>
      <w:r w:rsidRPr="004636EA">
        <w:t>. Collier has imbued his story with a fresh voice that’s sure to appeal to all ages; the notion that the world was once flat until someone dared to dream and think and search beyond the accepted notion. And how that shift</w:t>
      </w:r>
      <w:r w:rsidR="004636EA">
        <w:t xml:space="preserve"> </w:t>
      </w:r>
      <w:r w:rsidRPr="004636EA">
        <w:t>in thought can raise us all above whatever misconceptions we may have about ourselves.</w:t>
      </w:r>
      <w:r w:rsidR="003646EB">
        <w:t xml:space="preserve"> How what we chooses to believe becomes our truth.</w:t>
      </w:r>
    </w:p>
    <w:p w:rsidR="004636EA" w:rsidRDefault="004636EA" w:rsidP="004636EA">
      <w:pPr>
        <w:spacing w:after="160"/>
      </w:pPr>
      <w:r>
        <w:t>Mention must be made of</w:t>
      </w:r>
      <w:r w:rsidRPr="004636EA">
        <w:t xml:space="preserve"> Gail M. Nelson’s soft-focus watercolor illustrations. With the deft hand of a master visualizer, Nelson lifts images from the text that urge the lesson-based story along. Her illustrations are a feast for the eye of child and adult alike.</w:t>
      </w:r>
    </w:p>
    <w:p w:rsidR="004636EA" w:rsidRDefault="004636EA" w:rsidP="004636EA">
      <w:pPr>
        <w:spacing w:after="160"/>
      </w:pPr>
      <w:r>
        <w:t>Collier will be reading and signing his new book at</w:t>
      </w:r>
      <w:r w:rsidR="00951931">
        <w:t xml:space="preserve"> the Larkspur Book Exchange, lo</w:t>
      </w:r>
      <w:r>
        <w:t xml:space="preserve">cated at 9524 Spruce Mountain Road in Larkspur, on </w:t>
      </w:r>
      <w:r w:rsidR="00951931">
        <w:rPr>
          <w:b/>
        </w:rPr>
        <w:t>Saturday, April 29</w:t>
      </w:r>
      <w:r w:rsidRPr="004636EA">
        <w:rPr>
          <w:b/>
        </w:rPr>
        <w:t xml:space="preserve"> at 3pm</w:t>
      </w:r>
      <w:r>
        <w:t>. The Book Exchange is a 5000 volume free library in the heart of Larkspur</w:t>
      </w:r>
      <w:r w:rsidR="000D6EBD">
        <w:t xml:space="preserve"> which is open every Saturday from 10am to 2pm</w:t>
      </w:r>
      <w:r>
        <w:t>. It features adult popular and literary fiction, as well as classics, and such categories as history, biography, gardening, crafts, DIY, travel and business and personal finance. It also features a wide variety of children’s books, from baby’s first readers to a selection of young adult fiction.</w:t>
      </w:r>
    </w:p>
    <w:p w:rsidR="004636EA" w:rsidRDefault="004636EA" w:rsidP="004636EA">
      <w:pPr>
        <w:spacing w:after="160"/>
      </w:pPr>
      <w:r>
        <w:t>Collier “lives in the enchanted forest of Larkspur, Colorado” and is a regular contributor to the</w:t>
      </w:r>
      <w:r w:rsidRPr="000D6EBD">
        <w:rPr>
          <w:i/>
        </w:rPr>
        <w:t xml:space="preserve"> Perry Park Sentinel</w:t>
      </w:r>
      <w:r>
        <w:t>, where h</w:t>
      </w:r>
      <w:r w:rsidR="003646EB">
        <w:t>e writes a column called “Bearwise”, a humorous and</w:t>
      </w:r>
      <w:r>
        <w:t xml:space="preserve"> informative column about our neighbors the bears, written</w:t>
      </w:r>
      <w:r w:rsidR="003646EB">
        <w:t xml:space="preserve"> from the perspective </w:t>
      </w:r>
      <w:r w:rsidR="003646EB" w:rsidRPr="007403CE">
        <w:t>of on</w:t>
      </w:r>
      <w:r w:rsidR="008D3F97" w:rsidRPr="007403CE">
        <w:t>e</w:t>
      </w:r>
      <w:r w:rsidR="003646EB">
        <w:t xml:space="preserve"> Bea</w:t>
      </w:r>
      <w:r w:rsidR="000D6EBD">
        <w:t>r</w:t>
      </w:r>
      <w:r>
        <w:t>y Bear, who roams the country side in and around the town of Larkspur, coexisting with his “human zoo”.</w:t>
      </w:r>
      <w:r w:rsidR="003646EB">
        <w:t xml:space="preserve"> He also authored the upcoming </w:t>
      </w:r>
      <w:r w:rsidR="003646EB" w:rsidRPr="003646EB">
        <w:rPr>
          <w:b/>
          <w:i/>
        </w:rPr>
        <w:t>Retirement is Recess for Grown-ups</w:t>
      </w:r>
      <w:r w:rsidR="003646EB">
        <w:t xml:space="preserve"> due out in early 2018.</w:t>
      </w:r>
    </w:p>
    <w:p w:rsidR="00951931" w:rsidRDefault="00951931" w:rsidP="004636EA">
      <w:pPr>
        <w:spacing w:after="160"/>
      </w:pPr>
      <w:r>
        <w:t xml:space="preserve">The signing of the new book will coincide with a scheduled book buy-in on Amazon.com. The proceeds from the sale of the books will go to the </w:t>
      </w:r>
      <w:r w:rsidR="000D6EBD">
        <w:t xml:space="preserve">non-profit </w:t>
      </w:r>
      <w:r w:rsidR="003646EB" w:rsidRPr="007403CE">
        <w:t>Jess</w:t>
      </w:r>
      <w:r w:rsidR="008D3F97" w:rsidRPr="007403CE">
        <w:t>i</w:t>
      </w:r>
      <w:r w:rsidR="003646EB" w:rsidRPr="007403CE">
        <w:t>e’s H</w:t>
      </w:r>
      <w:r w:rsidR="003646EB">
        <w:t xml:space="preserve">eart </w:t>
      </w:r>
      <w:r w:rsidR="008D3F97" w:rsidRPr="007403CE">
        <w:t>Foundation</w:t>
      </w:r>
      <w:r w:rsidR="003646EB">
        <w:t>,</w:t>
      </w:r>
      <w:r w:rsidR="000D6EBD">
        <w:t xml:space="preserve"> </w:t>
      </w:r>
      <w:r w:rsidR="00202DFD">
        <w:t xml:space="preserve">a </w:t>
      </w:r>
      <w:r w:rsidR="007403CE" w:rsidRPr="007403CE">
        <w:t>charity</w:t>
      </w:r>
      <w:r w:rsidR="007403CE">
        <w:rPr>
          <w:strike/>
        </w:rPr>
        <w:t xml:space="preserve"> </w:t>
      </w:r>
      <w:r>
        <w:t>which helps families who may have a member suffering from a heart related condition. The organization, established by the Colliers after the</w:t>
      </w:r>
      <w:r w:rsidR="003646EB">
        <w:t xml:space="preserve"> passing of their daughter </w:t>
      </w:r>
      <w:r w:rsidR="003646EB" w:rsidRPr="007403CE">
        <w:t>Jess</w:t>
      </w:r>
      <w:r w:rsidR="008D3F97" w:rsidRPr="007403CE">
        <w:t>i</w:t>
      </w:r>
      <w:r w:rsidR="003646EB" w:rsidRPr="007403CE">
        <w:t>e</w:t>
      </w:r>
      <w:r>
        <w:t>, assisted over 167 families in 2016 with such essentials as housing to be near the ill relative, meals, transportation, utilities, and other household related expenses. On Saturday, April 29, the dollars for every book purchased will be matched 100% by the Colliers.</w:t>
      </w:r>
    </w:p>
    <w:p w:rsidR="000D6EBD" w:rsidRDefault="000D6EBD" w:rsidP="004636EA">
      <w:pPr>
        <w:spacing w:after="160"/>
      </w:pPr>
      <w:r>
        <w:t xml:space="preserve">Join Collier and the </w:t>
      </w:r>
      <w:r w:rsidR="00202DFD">
        <w:t>volunteers</w:t>
      </w:r>
      <w:r>
        <w:t xml:space="preserve"> at the Larkspur Book Exchange on Saturday, April 26 at 3pm to discover the wonder of the imagination, and the joy of being exactly who you are. </w:t>
      </w:r>
    </w:p>
    <w:p w:rsidR="000D6EBD" w:rsidRPr="004636EA" w:rsidRDefault="000D6EBD" w:rsidP="004636EA">
      <w:pPr>
        <w:spacing w:after="160"/>
      </w:pPr>
      <w:r>
        <w:t>For more information, contact Cindy Cramer at 303-681-3046.</w:t>
      </w:r>
    </w:p>
    <w:sectPr w:rsidR="000D6EBD" w:rsidRPr="00463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48"/>
    <w:rsid w:val="000D6EBD"/>
    <w:rsid w:val="00202DFD"/>
    <w:rsid w:val="003646EB"/>
    <w:rsid w:val="004636EA"/>
    <w:rsid w:val="007403CE"/>
    <w:rsid w:val="008D3F97"/>
    <w:rsid w:val="00951931"/>
    <w:rsid w:val="00AD7E2D"/>
    <w:rsid w:val="00AF560A"/>
    <w:rsid w:val="00CD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Cramer</dc:creator>
  <cp:lastModifiedBy>Cindy Cramer</cp:lastModifiedBy>
  <cp:revision>2</cp:revision>
  <dcterms:created xsi:type="dcterms:W3CDTF">2017-04-22T15:03:00Z</dcterms:created>
  <dcterms:modified xsi:type="dcterms:W3CDTF">2017-04-22T15:03:00Z</dcterms:modified>
</cp:coreProperties>
</file>